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EC3" w:rsidRPr="00233D0A" w:rsidRDefault="00233D0A">
      <w:pPr>
        <w:rPr>
          <w:b/>
          <w:bCs/>
          <w:sz w:val="36"/>
          <w:szCs w:val="36"/>
        </w:rPr>
      </w:pPr>
      <w:r w:rsidRPr="00233D0A">
        <w:rPr>
          <w:b/>
          <w:bCs/>
          <w:sz w:val="36"/>
          <w:szCs w:val="36"/>
        </w:rPr>
        <w:t>Orde van dienst Zondag 4 januari 2026 Ter Coulsterkerk</w:t>
      </w:r>
    </w:p>
    <w:p w:rsidR="00233D0A" w:rsidRPr="00042536" w:rsidRDefault="00233D0A">
      <w:pPr>
        <w:rPr>
          <w:sz w:val="11"/>
          <w:szCs w:val="11"/>
        </w:rPr>
      </w:pPr>
    </w:p>
    <w:p w:rsidR="00042536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Orgelspel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Welkom en Mededelingen </w:t>
      </w:r>
    </w:p>
    <w:p w:rsidR="00042536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103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(Zegen mijn ziel de grote naam des heren) </w:t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:1+9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Votum </w:t>
      </w:r>
      <w:proofErr w:type="gramStart"/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en  Groet</w:t>
      </w:r>
      <w:proofErr w:type="gramEnd"/>
    </w:p>
    <w:p w:rsidR="00724B24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971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(Zing een nieuw lied voor God, de </w:t>
      </w:r>
      <w:proofErr w:type="spellStart"/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Here</w:t>
      </w:r>
      <w:proofErr w:type="spellEnd"/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)</w:t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: 1+3</w:t>
      </w:r>
    </w:p>
    <w:p w:rsidR="00724B24" w:rsidRDefault="00724B24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</w:p>
    <w:p w:rsidR="00724B24" w:rsidRPr="005F7CE0" w:rsidRDefault="00724B24" w:rsidP="00233D0A">
      <w:pP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</w:pPr>
      <w:r w:rsidRPr="005F7CE0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  <w:t>Kindermoment</w:t>
      </w:r>
    </w:p>
    <w:p w:rsidR="00042536" w:rsidRDefault="00724B24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5F7CE0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  <w:t>Lied 520 (De wijzen, de wijzen) vers 1 t/m 6</w:t>
      </w:r>
      <w:r w:rsidR="00233D0A" w:rsidRPr="00724B24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Het Hoge Woord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Het hoge woord der eeuwen, het woord van eeuwigheid,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het hoge woord van vrede, dat moet de hemel uit!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Wij roepen hier beneden: God maak Uw woord een feit!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Daag op in onze harten, laat ons Uw licht opgaan,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omdat geen mens op aarde met minder kan volstaan: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niemand kan U verklaren, maar allen gaat Gij aan.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Dan zal ons niet verslinden de lange winternacht,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dan worden wij als kinderen bij U naar huis gebracht,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dan zullen wij daar vinden al wie U heeft verwacht.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982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( In de bloembol is de krokus)</w:t>
      </w:r>
      <w:r w:rsidR="00233D0A"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:1+2+3</w:t>
      </w:r>
      <w:r w:rsidR="00233D0A"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</w:p>
    <w:p w:rsidR="00042536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Gebed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</w:p>
    <w:p w:rsidR="00042536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Lezing volgens Genesis 48:8 t/m 20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</w:p>
    <w:p w:rsidR="00042536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870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(Heilige God, geprezen zij) </w:t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:1+4+5+8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Verkondiging: Omgekeerd en Evenredig</w:t>
      </w:r>
    </w:p>
    <w:p w:rsidR="00724B24" w:rsidRPr="005F7CE0" w:rsidRDefault="00233D0A" w:rsidP="00233D0A">
      <w:pP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Wij zingen op melodie 247 Blijf mij </w:t>
      </w:r>
      <w:proofErr w:type="gramStart"/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nabij….</w:t>
      </w:r>
      <w:proofErr w:type="gramEnd"/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Ga mee met ons, trek lichtend ons vooruit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naar tijd en land door U ooit aangeduid.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Leef op in ons, de mens die leven moet,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Een die de toekomst heeft, die leeft voorgoed.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Ga mee met ons. Wie zijn wij zonder U?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Een mens gaat dood aan enkel toen en nu.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Licht op in ons, wees vuur en vlam van hoop,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proofErr w:type="gramStart"/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houd</w:t>
      </w:r>
      <w:proofErr w:type="gramEnd"/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steeds in ons de toekomst mens ten doop.    Jan van Opbergen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724B24" w:rsidRPr="005F7CE0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  <w:t>Afkondiging van overlijden Peter van Wijk</w:t>
      </w:r>
    </w:p>
    <w:p w:rsidR="00724B24" w:rsidRPr="005F7CE0" w:rsidRDefault="00724B24" w:rsidP="00233D0A">
      <w:pP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</w:pPr>
      <w:r w:rsidRPr="005F7CE0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  <w:t>Tijdens het leggen van het gedenksteentje zingen:</w:t>
      </w:r>
    </w:p>
    <w:p w:rsidR="00724B24" w:rsidRPr="00724B24" w:rsidRDefault="00724B24" w:rsidP="00233D0A">
      <w:pP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</w:pPr>
      <w:r w:rsidRPr="005F7CE0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nl-NL"/>
          <w14:ligatures w14:val="none"/>
        </w:rPr>
        <w:lastRenderedPageBreak/>
        <w:t>Psalm 23b “De Heer is mijn herder” vers 1 t/m 3 en 5</w:t>
      </w:r>
    </w:p>
    <w:p w:rsidR="00724B24" w:rsidRDefault="00724B24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</w:p>
    <w:p w:rsidR="00042536" w:rsidRDefault="00233D0A" w:rsidP="00233D0A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Gebeden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Wij zingen lied 1005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(Zoekend naar licht, hier in het duister)</w:t>
      </w:r>
      <w:r w:rsidRPr="00233D0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Weg van Zegen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</w:p>
    <w:p w:rsidR="00233D0A" w:rsidRDefault="00233D0A">
      <w:r w:rsidRPr="00233D0A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Orgelspel</w:t>
      </w:r>
      <w:r w:rsidR="0004253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</w:p>
    <w:sectPr w:rsidR="0023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A"/>
    <w:rsid w:val="00042536"/>
    <w:rsid w:val="00233D0A"/>
    <w:rsid w:val="005F7CE0"/>
    <w:rsid w:val="00635EC3"/>
    <w:rsid w:val="00724B24"/>
    <w:rsid w:val="0076464E"/>
    <w:rsid w:val="0090435D"/>
    <w:rsid w:val="00E63077"/>
    <w:rsid w:val="00F5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9377193-2104-B34F-9531-7BA827E5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D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D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D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D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D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D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D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D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D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D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D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D0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23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1330</Characters>
  <Application>Microsoft Office Word</Application>
  <DocSecurity>0</DocSecurity>
  <Lines>23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Fromming</dc:creator>
  <cp:keywords/>
  <dc:description/>
  <cp:lastModifiedBy>Helga Fromming</cp:lastModifiedBy>
  <cp:revision>3</cp:revision>
  <dcterms:created xsi:type="dcterms:W3CDTF">2026-01-02T08:51:00Z</dcterms:created>
  <dcterms:modified xsi:type="dcterms:W3CDTF">2026-01-02T09:14:00Z</dcterms:modified>
</cp:coreProperties>
</file>